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4AFC" w14:textId="66F5969A" w:rsidR="00E62594" w:rsidRDefault="00E62594" w:rsidP="00E62594">
      <w:proofErr w:type="spellStart"/>
      <w:r>
        <w:t>TopBraid</w:t>
      </w:r>
      <w:proofErr w:type="spellEnd"/>
      <w:r>
        <w:t xml:space="preserve"> Suite 7.2.</w:t>
      </w:r>
      <w:r w:rsidR="00B36499">
        <w:t>4</w:t>
      </w:r>
      <w:r>
        <w:t xml:space="preserve"> Change log</w:t>
      </w:r>
    </w:p>
    <w:p w14:paraId="6D257BA3" w14:textId="77777777" w:rsidR="00E62594" w:rsidRDefault="00E62594" w:rsidP="00E62594"/>
    <w:p w14:paraId="5205111A" w14:textId="2B8AA3D0" w:rsidR="00E62594" w:rsidRDefault="00B36499" w:rsidP="00B36499">
      <w:r>
        <w:rPr>
          <w:rFonts w:ascii="Consolas" w:hAnsi="Consolas"/>
          <w:color w:val="24292F"/>
          <w:sz w:val="18"/>
          <w:szCs w:val="18"/>
          <w:shd w:val="clear" w:color="auto" w:fill="FFFFFF"/>
        </w:rPr>
        <w:t xml:space="preserve">Bug Fix: TBS-5008: Fixes a regression with rendering </w:t>
      </w:r>
      <w:proofErr w:type="spellStart"/>
      <w:r>
        <w:rPr>
          <w:rFonts w:ascii="Consolas" w:hAnsi="Consolas"/>
          <w:color w:val="24292F"/>
          <w:sz w:val="18"/>
          <w:szCs w:val="18"/>
          <w:shd w:val="clear" w:color="auto" w:fill="FFFFFF"/>
        </w:rPr>
        <w:t>booleans</w:t>
      </w:r>
      <w:proofErr w:type="spellEnd"/>
      <w:r>
        <w:rPr>
          <w:rFonts w:ascii="Consolas" w:hAnsi="Consolas"/>
          <w:color w:val="24292F"/>
          <w:sz w:val="18"/>
          <w:szCs w:val="18"/>
          <w:shd w:val="clear" w:color="auto" w:fill="FFFFFF"/>
        </w:rPr>
        <w:t xml:space="preserve"> in the Search table.</w:t>
      </w:r>
    </w:p>
    <w:sectPr w:rsidR="00E6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94"/>
    <w:rsid w:val="00200457"/>
    <w:rsid w:val="003B4842"/>
    <w:rsid w:val="004A621D"/>
    <w:rsid w:val="00544C0C"/>
    <w:rsid w:val="00972936"/>
    <w:rsid w:val="00B36499"/>
    <w:rsid w:val="00E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D5EF"/>
  <w15:chartTrackingRefBased/>
  <w15:docId w15:val="{B48199A3-0891-473E-B3C1-A78D6C89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itadmin@topquadrant.com</dc:creator>
  <cp:keywords/>
  <dc:description/>
  <cp:lastModifiedBy>itadmin@topquadrant.com</cp:lastModifiedBy>
  <cp:revision>2</cp:revision>
  <dcterms:created xsi:type="dcterms:W3CDTF">2022-06-21T17:13:00Z</dcterms:created>
  <dcterms:modified xsi:type="dcterms:W3CDTF">2022-06-21T17:13:00Z</dcterms:modified>
</cp:coreProperties>
</file>